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32DAC" w14:textId="405BF1BC" w:rsidR="00A56C30" w:rsidRPr="00293F15" w:rsidRDefault="0082785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Allegato 2</w:t>
      </w:r>
      <w:r w:rsidR="00951CD4" w:rsidRPr="00293F15">
        <w:rPr>
          <w:rFonts w:ascii="Times New Roman" w:hAnsi="Times New Roman" w:cs="Times New Roman"/>
        </w:rPr>
        <w:t xml:space="preserve"> </w:t>
      </w:r>
    </w:p>
    <w:p w14:paraId="55C9904A" w14:textId="60DFCD34" w:rsidR="00951CD4" w:rsidRPr="00293F15" w:rsidRDefault="00951CD4" w:rsidP="00951CD4">
      <w:pPr>
        <w:jc w:val="center"/>
        <w:rPr>
          <w:rFonts w:ascii="Times New Roman" w:hAnsi="Times New Roman" w:cs="Times New Roman"/>
          <w:b/>
          <w:bCs/>
        </w:rPr>
      </w:pPr>
      <w:r w:rsidRPr="00293F15">
        <w:rPr>
          <w:rFonts w:ascii="Times New Roman" w:hAnsi="Times New Roman" w:cs="Times New Roman"/>
          <w:b/>
          <w:bCs/>
        </w:rPr>
        <w:t>DICHIARAZIONE SOSTITUTIVA DEL CERTIFICATO GENERALE DEL CASELLARIO GIUDIZIALE E DEI CARICHI PENALI PENDENTI (</w:t>
      </w:r>
      <w:r w:rsidR="00827855">
        <w:rPr>
          <w:rFonts w:ascii="Times New Roman" w:hAnsi="Times New Roman" w:cs="Times New Roman"/>
          <w:b/>
          <w:bCs/>
        </w:rPr>
        <w:t>ESPERTO ESTERNO)</w:t>
      </w:r>
    </w:p>
    <w:p w14:paraId="4A401829" w14:textId="17EBC905" w:rsidR="00951CD4" w:rsidRPr="00293F15" w:rsidRDefault="00951CD4" w:rsidP="00951CD4">
      <w:pPr>
        <w:jc w:val="center"/>
        <w:rPr>
          <w:rFonts w:ascii="Times New Roman" w:hAnsi="Times New Roman" w:cs="Times New Roman"/>
          <w:b/>
          <w:bCs/>
        </w:rPr>
      </w:pPr>
    </w:p>
    <w:p w14:paraId="4B8B7C6A" w14:textId="4C1100D5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Il /la sottoscritto/</w:t>
      </w:r>
      <w:proofErr w:type="gramStart"/>
      <w:r w:rsidRPr="00293F15">
        <w:rPr>
          <w:rFonts w:ascii="Times New Roman" w:hAnsi="Times New Roman" w:cs="Times New Roman"/>
        </w:rPr>
        <w:t>a  _</w:t>
      </w:r>
      <w:proofErr w:type="gramEnd"/>
      <w:r w:rsidRPr="00293F15">
        <w:rPr>
          <w:rFonts w:ascii="Times New Roman" w:hAnsi="Times New Roman" w:cs="Times New Roman"/>
        </w:rPr>
        <w:t>___________________________________________________________________</w:t>
      </w:r>
    </w:p>
    <w:p w14:paraId="40430EC6" w14:textId="5B737F5A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Nato/a</w:t>
      </w:r>
      <w:r w:rsidR="00293F15" w:rsidRPr="00293F15">
        <w:rPr>
          <w:rFonts w:ascii="Times New Roman" w:hAnsi="Times New Roman" w:cs="Times New Roman"/>
        </w:rPr>
        <w:t xml:space="preserve"> </w:t>
      </w:r>
      <w:r w:rsidRPr="00293F15">
        <w:rPr>
          <w:rFonts w:ascii="Times New Roman" w:hAnsi="Times New Roman" w:cs="Times New Roman"/>
        </w:rPr>
        <w:t>_______________________il______________________, residente in__________________</w:t>
      </w:r>
    </w:p>
    <w:p w14:paraId="28269CAF" w14:textId="6F57D35C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Via___________________________________c.f._____________________________________________</w:t>
      </w:r>
    </w:p>
    <w:p w14:paraId="652F2FAE" w14:textId="77777777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In qualità di__________________________________dell’associazione/ente_______________________</w:t>
      </w:r>
    </w:p>
    <w:p w14:paraId="35B45ABD" w14:textId="02254FE2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Con sede legale in________________________________P.IVA/C.F.______________________________</w:t>
      </w:r>
    </w:p>
    <w:p w14:paraId="6C764925" w14:textId="10E10B8E" w:rsidR="00951CD4" w:rsidRPr="00293F15" w:rsidRDefault="00951CD4" w:rsidP="00951CD4">
      <w:pPr>
        <w:rPr>
          <w:rFonts w:ascii="Times New Roman" w:hAnsi="Times New Roman" w:cs="Times New Roman"/>
        </w:rPr>
      </w:pPr>
    </w:p>
    <w:p w14:paraId="073F16AA" w14:textId="5F8B0B79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Consapevole delle sanzioni penali, nel caso di dichiarazioni mendaci, di formazione o uso di atti falsi richiamate dall’art. 76 del DPR 445/ 2000</w:t>
      </w:r>
    </w:p>
    <w:p w14:paraId="4EA242E7" w14:textId="744416E4" w:rsidR="00951CD4" w:rsidRPr="00293F15" w:rsidRDefault="00951CD4" w:rsidP="00951CD4">
      <w:pPr>
        <w:jc w:val="center"/>
        <w:rPr>
          <w:rFonts w:ascii="Times New Roman" w:hAnsi="Times New Roman" w:cs="Times New Roman"/>
          <w:b/>
          <w:bCs/>
        </w:rPr>
      </w:pPr>
      <w:r w:rsidRPr="00293F15">
        <w:rPr>
          <w:rFonts w:ascii="Times New Roman" w:hAnsi="Times New Roman" w:cs="Times New Roman"/>
          <w:b/>
          <w:bCs/>
        </w:rPr>
        <w:t>DICHIARA</w:t>
      </w:r>
    </w:p>
    <w:p w14:paraId="732F2548" w14:textId="7123F28C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Ai sensi dell’art. 46 e 47 del citato DPR 445/2000 e sotto la propria responsabilità:</w:t>
      </w:r>
    </w:p>
    <w:p w14:paraId="0B1CC61F" w14:textId="1917AB05" w:rsidR="00951CD4" w:rsidRPr="00293F15" w:rsidRDefault="00951CD4" w:rsidP="00951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207791D3" w14:textId="38340058" w:rsidR="00951CD4" w:rsidRPr="00293F15" w:rsidRDefault="00951CD4" w:rsidP="00951CD4">
      <w:pPr>
        <w:rPr>
          <w:rFonts w:ascii="Times New Roman" w:hAnsi="Times New Roman" w:cs="Times New Roman"/>
        </w:rPr>
      </w:pPr>
    </w:p>
    <w:p w14:paraId="3DFE11E7" w14:textId="3286104F" w:rsidR="00951CD4" w:rsidRPr="00293F15" w:rsidRDefault="00951CD4" w:rsidP="00951CD4">
      <w:pPr>
        <w:rPr>
          <w:rFonts w:ascii="Times New Roman" w:hAnsi="Times New Roman" w:cs="Times New Roman"/>
        </w:rPr>
      </w:pPr>
      <w:r w:rsidRPr="00293F15">
        <w:rPr>
          <w:rFonts w:ascii="Times New Roman" w:hAnsi="Times New Roman" w:cs="Times New Roman"/>
        </w:rPr>
        <w:t>Data_____________________                                   Firma________________________________________</w:t>
      </w:r>
    </w:p>
    <w:p w14:paraId="60BBCCD2" w14:textId="77777777" w:rsidR="00951CD4" w:rsidRPr="00293F15" w:rsidRDefault="00951CD4" w:rsidP="00951CD4">
      <w:pPr>
        <w:rPr>
          <w:rFonts w:ascii="Times New Roman" w:hAnsi="Times New Roman" w:cs="Times New Roman"/>
        </w:rPr>
      </w:pPr>
    </w:p>
    <w:p w14:paraId="1FC146B5" w14:textId="5DE6DD5D" w:rsidR="00951CD4" w:rsidRPr="00293F15" w:rsidRDefault="00827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Allegare documento di </w:t>
      </w:r>
      <w:bookmarkStart w:id="0" w:name="_GoBack"/>
      <w:bookmarkEnd w:id="0"/>
      <w:r>
        <w:rPr>
          <w:rFonts w:ascii="Times New Roman" w:hAnsi="Times New Roman" w:cs="Times New Roman"/>
        </w:rPr>
        <w:t>identità</w:t>
      </w:r>
    </w:p>
    <w:sectPr w:rsidR="00951CD4" w:rsidRPr="00293F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833FD"/>
    <w:multiLevelType w:val="hybridMultilevel"/>
    <w:tmpl w:val="6EA2A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67"/>
    <w:rsid w:val="00293F15"/>
    <w:rsid w:val="002C2AD9"/>
    <w:rsid w:val="004539B0"/>
    <w:rsid w:val="006B2A67"/>
    <w:rsid w:val="007B337B"/>
    <w:rsid w:val="00827855"/>
    <w:rsid w:val="00951CD4"/>
    <w:rsid w:val="00A56C30"/>
    <w:rsid w:val="00F0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A920"/>
  <w15:chartTrackingRefBased/>
  <w15:docId w15:val="{47D2A098-8750-4B12-81AF-E2CFCEF9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iannitto</dc:creator>
  <cp:keywords/>
  <dc:description/>
  <cp:lastModifiedBy>Istituto Casalotti</cp:lastModifiedBy>
  <cp:revision>4</cp:revision>
  <dcterms:created xsi:type="dcterms:W3CDTF">2020-02-27T16:51:00Z</dcterms:created>
  <dcterms:modified xsi:type="dcterms:W3CDTF">2024-03-05T09:35:00Z</dcterms:modified>
</cp:coreProperties>
</file>